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03" w:rsidRPr="004F7303" w:rsidRDefault="004F7303" w:rsidP="004F7303">
      <w:pPr>
        <w:jc w:val="center"/>
      </w:pPr>
      <w:r w:rsidRPr="004F7303">
        <w:rPr>
          <w:b/>
          <w:bCs/>
        </w:rPr>
        <w:t>Сведения</w:t>
      </w:r>
    </w:p>
    <w:p w:rsidR="004F7303" w:rsidRPr="004F7303" w:rsidRDefault="004F7303" w:rsidP="004F7303">
      <w:pPr>
        <w:jc w:val="center"/>
      </w:pPr>
      <w:r w:rsidRPr="004F7303">
        <w:rPr>
          <w:b/>
          <w:bCs/>
        </w:rPr>
        <w:t>о доходах, об имуществе и обязательствах имущественного характера</w:t>
      </w:r>
    </w:p>
    <w:p w:rsidR="004F7303" w:rsidRPr="004F7303" w:rsidRDefault="004F7303" w:rsidP="004F7303">
      <w:pPr>
        <w:jc w:val="center"/>
      </w:pPr>
      <w:r w:rsidRPr="004F7303">
        <w:rPr>
          <w:b/>
          <w:bCs/>
        </w:rPr>
        <w:t>руководителей муниципальных учреждений,</w:t>
      </w:r>
    </w:p>
    <w:p w:rsidR="004F7303" w:rsidRPr="004F7303" w:rsidRDefault="004F7303" w:rsidP="004F7303">
      <w:pPr>
        <w:jc w:val="center"/>
      </w:pPr>
      <w:r w:rsidRPr="004F7303">
        <w:rPr>
          <w:b/>
          <w:bCs/>
        </w:rPr>
        <w:t>подведомственных Департаменту по культуре и туризму Администрации города Тобольска</w:t>
      </w:r>
    </w:p>
    <w:p w:rsidR="004F7303" w:rsidRPr="004F7303" w:rsidRDefault="004F7303" w:rsidP="004F7303">
      <w:pPr>
        <w:jc w:val="center"/>
      </w:pPr>
      <w:r>
        <w:rPr>
          <w:b/>
          <w:bCs/>
        </w:rPr>
        <w:t>за</w:t>
      </w:r>
      <w:r w:rsidRPr="004F7303">
        <w:rPr>
          <w:b/>
          <w:bCs/>
        </w:rPr>
        <w:t xml:space="preserve"> </w:t>
      </w:r>
      <w:proofErr w:type="gramStart"/>
      <w:r w:rsidRPr="004F7303">
        <w:rPr>
          <w:b/>
          <w:bCs/>
        </w:rPr>
        <w:t>2020  год</w:t>
      </w:r>
      <w:proofErr w:type="gramEnd"/>
    </w:p>
    <w:tbl>
      <w:tblPr>
        <w:tblW w:w="153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164"/>
        <w:gridCol w:w="1282"/>
        <w:gridCol w:w="1518"/>
        <w:gridCol w:w="971"/>
        <w:gridCol w:w="1444"/>
        <w:gridCol w:w="1481"/>
        <w:gridCol w:w="1010"/>
        <w:gridCol w:w="1444"/>
        <w:gridCol w:w="1457"/>
      </w:tblGrid>
      <w:tr w:rsidR="004F7303" w:rsidRPr="004F7303" w:rsidTr="009F437C">
        <w:trPr>
          <w:tblCellSpacing w:w="0" w:type="dxa"/>
          <w:jc w:val="center"/>
        </w:trPr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Фамилия, имя, отчество</w:t>
            </w:r>
          </w:p>
        </w:tc>
        <w:tc>
          <w:tcPr>
            <w:tcW w:w="2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Общая сумма дохода за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2020 год*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(в рублях)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3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Транспортные средства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(вид и марка)</w:t>
            </w:r>
          </w:p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Вид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объекта недвижимости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Площадь (</w:t>
            </w:r>
            <w:proofErr w:type="spellStart"/>
            <w:r w:rsidRPr="004F7303">
              <w:rPr>
                <w:b/>
                <w:bCs/>
              </w:rPr>
              <w:t>кв.м</w:t>
            </w:r>
            <w:proofErr w:type="spellEnd"/>
            <w:r w:rsidRPr="004F7303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Вид объекта недвижимости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Площадь (</w:t>
            </w:r>
            <w:proofErr w:type="spellStart"/>
            <w:r w:rsidRPr="004F7303">
              <w:rPr>
                <w:b/>
                <w:bCs/>
              </w:rPr>
              <w:t>кв.м</w:t>
            </w:r>
            <w:proofErr w:type="spellEnd"/>
            <w:r w:rsidRPr="004F7303">
              <w:rPr>
                <w:b/>
                <w:bCs/>
              </w:rPr>
              <w:t>.)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Страна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Панова Екатерина Александровна </w:t>
            </w:r>
          </w:p>
        </w:tc>
        <w:tc>
          <w:tcPr>
            <w:tcW w:w="2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Директор Муниципального автономного учреждения культуры</w:t>
            </w:r>
          </w:p>
          <w:p w:rsidR="004F7303" w:rsidRPr="004F7303" w:rsidRDefault="004F7303" w:rsidP="004F7303">
            <w:r w:rsidRPr="004F7303">
              <w:t>«Централизованная библиотечная система» города Тобольска</w:t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1 161 507,83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Квартира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(доля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Земельный участок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1 500,00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Квартира</w:t>
            </w:r>
            <w:r w:rsidRPr="004F7303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35,40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Супруг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1 306 409,27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Квартира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(доля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  <w:u w:val="single"/>
              </w:rPr>
              <w:t>Легковой автомобиль</w:t>
            </w:r>
            <w:r w:rsidRPr="004F7303">
              <w:t>:</w:t>
            </w:r>
          </w:p>
          <w:p w:rsidR="004F7303" w:rsidRPr="004F7303" w:rsidRDefault="004F7303" w:rsidP="004F7303">
            <w:r w:rsidRPr="004F7303">
              <w:lastRenderedPageBreak/>
              <w:t>LADA GAB 320 LADA XRAY</w:t>
            </w:r>
          </w:p>
          <w:p w:rsidR="004F7303" w:rsidRPr="004F7303" w:rsidRDefault="004F7303" w:rsidP="004F7303">
            <w:r w:rsidRPr="004F7303">
              <w:rPr>
                <w:b/>
                <w:bCs/>
                <w:u w:val="single"/>
              </w:rPr>
              <w:t>Грузовой автомобиль:</w:t>
            </w:r>
          </w:p>
          <w:p w:rsidR="004F7303" w:rsidRPr="004F7303" w:rsidRDefault="004F7303" w:rsidP="004F7303">
            <w:r w:rsidRPr="004F7303">
              <w:t xml:space="preserve">УРАЛ 4320-1912-30 ВС-28У </w:t>
            </w:r>
            <w:proofErr w:type="spellStart"/>
            <w:proofErr w:type="gramStart"/>
            <w:r w:rsidRPr="004F7303">
              <w:t>автогидро</w:t>
            </w:r>
            <w:proofErr w:type="spellEnd"/>
            <w:r w:rsidRPr="004F7303">
              <w:t>-подъемник</w:t>
            </w:r>
            <w:proofErr w:type="gramEnd"/>
          </w:p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Несовершеннолетняя дочь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23 183,86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Квартира</w:t>
            </w:r>
          </w:p>
          <w:p w:rsidR="004F7303" w:rsidRPr="004F7303" w:rsidRDefault="004F7303" w:rsidP="004F7303">
            <w:r w:rsidRPr="004F7303">
              <w:rPr>
                <w:b/>
                <w:bCs/>
              </w:rPr>
              <w:t>(доля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74,70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bookmarkStart w:id="0" w:name="_GoBack"/>
            <w:bookmarkEnd w:id="0"/>
            <w:r w:rsidRPr="004F7303">
              <w:rPr>
                <w:b/>
                <w:bCs/>
              </w:rPr>
              <w:t>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2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rPr>
                <w:b/>
                <w:bCs/>
              </w:rPr>
              <w:t>Чегодаева Елена Витальевна </w:t>
            </w:r>
          </w:p>
        </w:tc>
        <w:tc>
          <w:tcPr>
            <w:tcW w:w="2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Директор</w:t>
            </w:r>
          </w:p>
          <w:p w:rsidR="004F7303" w:rsidRPr="004F7303" w:rsidRDefault="004F7303" w:rsidP="004F7303">
            <w:r w:rsidRPr="004F7303">
              <w:t xml:space="preserve">Муниципального автономного учреждения дополнительного образования «Детская школа искусств имени А.А. </w:t>
            </w:r>
            <w:proofErr w:type="spellStart"/>
            <w:r w:rsidRPr="004F7303">
              <w:t>Алябьева</w:t>
            </w:r>
            <w:proofErr w:type="spellEnd"/>
            <w:r w:rsidRPr="004F7303">
              <w:t>» города Тобольска</w:t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1 656 934,66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Квартира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65,80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  <w:tc>
          <w:tcPr>
            <w:tcW w:w="1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proofErr w:type="gramStart"/>
            <w:r w:rsidRPr="004F7303">
              <w:t>Квартира</w:t>
            </w:r>
            <w:r w:rsidRPr="004F7303">
              <w:br/>
            </w:r>
            <w:r w:rsidRPr="004F7303">
              <w:rPr>
                <w:b/>
                <w:bCs/>
              </w:rPr>
              <w:t>(</w:t>
            </w:r>
            <w:proofErr w:type="gramEnd"/>
            <w:r w:rsidRPr="004F7303">
              <w:rPr>
                <w:b/>
                <w:bCs/>
              </w:rPr>
              <w:t>доля 1/3)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60,60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</w:tr>
      <w:tr w:rsidR="004F7303" w:rsidRPr="004F7303" w:rsidTr="009F437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03" w:rsidRPr="004F7303" w:rsidRDefault="004F7303" w:rsidP="004F7303"/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Несовершеннолетний сын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Квартира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65,80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Россия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03" w:rsidRPr="004F7303" w:rsidRDefault="004F7303" w:rsidP="004F7303">
            <w:r w:rsidRPr="004F7303">
              <w:t>Не имеет</w:t>
            </w:r>
          </w:p>
        </w:tc>
      </w:tr>
    </w:tbl>
    <w:p w:rsidR="00324C20" w:rsidRPr="004F7303" w:rsidRDefault="00324C20" w:rsidP="004F7303"/>
    <w:sectPr w:rsidR="00324C20" w:rsidRPr="004F7303" w:rsidSect="00165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B5"/>
    <w:rsid w:val="001654D4"/>
    <w:rsid w:val="00324C20"/>
    <w:rsid w:val="00437A79"/>
    <w:rsid w:val="004F7303"/>
    <w:rsid w:val="005D3052"/>
    <w:rsid w:val="00837813"/>
    <w:rsid w:val="0089161E"/>
    <w:rsid w:val="00987EDD"/>
    <w:rsid w:val="009F437C"/>
    <w:rsid w:val="00A9365A"/>
    <w:rsid w:val="00E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FD9B-8BFA-4DB4-B887-6DED5C1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2021-07-14T10:01:00Z</cp:lastPrinted>
  <dcterms:created xsi:type="dcterms:W3CDTF">2021-10-11T11:46:00Z</dcterms:created>
  <dcterms:modified xsi:type="dcterms:W3CDTF">2021-10-20T04:14:00Z</dcterms:modified>
</cp:coreProperties>
</file>